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32" w:rsidRPr="00DD0574" w:rsidRDefault="00DD0574" w:rsidP="008F193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D0574">
        <w:rPr>
          <w:rFonts w:ascii="Times New Roman" w:hAnsi="Times New Roman" w:cs="Times New Roman"/>
          <w:b/>
          <w:bCs/>
          <w:sz w:val="24"/>
          <w:szCs w:val="24"/>
          <w:lang w:val="kk-KZ"/>
        </w:rPr>
        <w:t>И.Журба  атындағы  ж</w:t>
      </w:r>
      <w:r w:rsidR="008F1932" w:rsidRPr="00DD0574">
        <w:rPr>
          <w:rFonts w:ascii="Times New Roman" w:hAnsi="Times New Roman" w:cs="Times New Roman"/>
          <w:b/>
          <w:bCs/>
          <w:sz w:val="24"/>
          <w:szCs w:val="24"/>
          <w:lang w:val="kk-KZ"/>
        </w:rPr>
        <w:t>ббм</w:t>
      </w:r>
    </w:p>
    <w:p w:rsidR="008F1932" w:rsidRPr="00DD0574" w:rsidRDefault="008F1932" w:rsidP="008F19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1932" w:rsidRPr="00DD0574" w:rsidRDefault="008F1932" w:rsidP="008F19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D0574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Қысқамерзімді жоспар</w:t>
      </w:r>
    </w:p>
    <w:p w:rsidR="00F111EF" w:rsidRPr="00DD0574" w:rsidRDefault="00F111EF" w:rsidP="008F19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1932" w:rsidRPr="00DD0574" w:rsidRDefault="008F1932" w:rsidP="00A8611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0574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</w:t>
      </w:r>
      <w:r w:rsidRPr="00DD05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61052" w:rsidRPr="00DD057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Денсаулық  және  дұрыс  тамақтану мәдениеті</w:t>
      </w:r>
    </w:p>
    <w:tbl>
      <w:tblPr>
        <w:tblStyle w:val="a3"/>
        <w:tblW w:w="9322" w:type="dxa"/>
        <w:tblLook w:val="04A0"/>
      </w:tblPr>
      <w:tblGrid>
        <w:gridCol w:w="2518"/>
        <w:gridCol w:w="6804"/>
      </w:tblGrid>
      <w:tr w:rsidR="00F111EF" w:rsidRPr="00DD0574" w:rsidTr="00DD05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EF" w:rsidRPr="00DD0574" w:rsidRDefault="00F111EF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Біртұтас  тәрбие  бағдарламасы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F" w:rsidRPr="00DD0574" w:rsidRDefault="00F111EF" w:rsidP="002E2AF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Талап</w:t>
            </w:r>
          </w:p>
        </w:tc>
      </w:tr>
      <w:tr w:rsidR="008F1932" w:rsidRPr="00DD0574" w:rsidTr="00DD05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8F1932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2" w:rsidRPr="00DD0574" w:rsidRDefault="008F1932" w:rsidP="002E2AF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Егизбаева  Айнур  Тилеукуловна</w:t>
            </w:r>
          </w:p>
        </w:tc>
      </w:tr>
      <w:tr w:rsidR="008F1932" w:rsidRPr="00DD0574" w:rsidTr="00DD05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8F1932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2" w:rsidRPr="00DD0574" w:rsidRDefault="00220872" w:rsidP="002E2AF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10.11.2023ж.</w:t>
            </w:r>
          </w:p>
        </w:tc>
      </w:tr>
      <w:tr w:rsidR="008F1932" w:rsidRPr="00DD0574" w:rsidTr="00DD05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8F1932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Сыныбы:  </w:t>
            </w:r>
            <w:r w:rsidR="00F111EF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8F1932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8F1932" w:rsidRPr="00DD0574" w:rsidTr="00DD05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8F1932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161052" w:rsidP="002E2A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0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Денсаулық  және  дұрыс  тамақтану мәдениеті</w:t>
            </w: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F1932" w:rsidRPr="00DD0574" w:rsidTr="00DD05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8F1932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2E2AF0" w:rsidP="002E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Оқушыларды  тамақтану  мәдениетімен  таныстыры</w:t>
            </w:r>
            <w:r w:rsidR="00F111EF" w:rsidRPr="00DD05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п,меңгерту. Адамның  ағзасына  қ</w:t>
            </w:r>
            <w:r w:rsidRPr="00DD05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ажетті  тағамдық  заттардың ерекшелігін  түсіндіру.</w:t>
            </w:r>
          </w:p>
          <w:p w:rsidR="00215551" w:rsidRPr="00DD0574" w:rsidRDefault="002E2AF0" w:rsidP="002E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Салауатты  өмір  салтын  қалыптастыру.Қазақтың ұлттық  тағамдары мен  салт-дәстүрлерін  </w:t>
            </w:r>
            <w:r w:rsidR="00F111EF" w:rsidRPr="00DD05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жаңғ</w:t>
            </w:r>
            <w:r w:rsidR="00CF313B" w:rsidRPr="00DD05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ырту</w:t>
            </w:r>
            <w:r w:rsidR="00F111EF" w:rsidRPr="00DD05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жан мен тән  тазалығын  сақтау</w:t>
            </w:r>
            <w:r w:rsidR="00CF313B" w:rsidRPr="00DD05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арқылы  патриоттық  сезімдерін  ояту.</w:t>
            </w:r>
          </w:p>
        </w:tc>
      </w:tr>
    </w:tbl>
    <w:p w:rsidR="008F1932" w:rsidRPr="00DD0574" w:rsidRDefault="008F1932" w:rsidP="008F193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D0574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Style w:val="a3"/>
        <w:tblW w:w="9214" w:type="dxa"/>
        <w:tblInd w:w="-34" w:type="dxa"/>
        <w:tblLayout w:type="fixed"/>
        <w:tblLook w:val="04A0"/>
      </w:tblPr>
      <w:tblGrid>
        <w:gridCol w:w="993"/>
        <w:gridCol w:w="2126"/>
        <w:gridCol w:w="1843"/>
        <w:gridCol w:w="2835"/>
        <w:gridCol w:w="1417"/>
      </w:tblGrid>
      <w:tr w:rsidR="008F1932" w:rsidRPr="00DD0574" w:rsidTr="00DD05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8F1932" w:rsidP="002E2A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8F1932" w:rsidP="002E2A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8F1932" w:rsidP="002E2A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8F1932" w:rsidP="002E2A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8F1932" w:rsidP="002E2A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8F1932" w:rsidRPr="00DD0574" w:rsidTr="00DD05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8F1932" w:rsidP="002E2A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8F1932" w:rsidRPr="00DD0574" w:rsidRDefault="008F1932" w:rsidP="002E2A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Қызығушылықты ояту.</w:t>
            </w:r>
          </w:p>
          <w:p w:rsidR="008F1932" w:rsidRPr="00DD0574" w:rsidRDefault="003F74F1" w:rsidP="002E2A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F1932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2" w:rsidRPr="00DD0574" w:rsidRDefault="008F1932" w:rsidP="002E2A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(Ұ). Ұйымдастыру кезеңі:</w:t>
            </w:r>
          </w:p>
          <w:p w:rsidR="008F1932" w:rsidRPr="00DD0574" w:rsidRDefault="008F1932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Оқушылармен амандасу, түгендеу.</w:t>
            </w:r>
          </w:p>
          <w:p w:rsidR="008F1932" w:rsidRPr="00DD0574" w:rsidRDefault="008F1932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2" w:rsidRPr="00DD0574" w:rsidRDefault="00473B1B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="008F1932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111EF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F0043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түрлі-түсті  асықтар  арқылы </w:t>
            </w:r>
            <w:r w:rsidR="008F1932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топқа бірігеді. </w:t>
            </w:r>
          </w:p>
          <w:p w:rsidR="008F1932" w:rsidRPr="00DD0574" w:rsidRDefault="008F1932" w:rsidP="002E2AF0">
            <w:pPr>
              <w:tabs>
                <w:tab w:val="left" w:pos="71"/>
                <w:tab w:val="left" w:pos="45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топ: </w:t>
            </w:r>
            <w:r w:rsidR="00CF313B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Фастфуд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F1932" w:rsidRPr="00DD0574" w:rsidRDefault="00473B1B" w:rsidP="002E2AF0">
            <w:pPr>
              <w:tabs>
                <w:tab w:val="left" w:pos="71"/>
                <w:tab w:val="left" w:pos="45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топ: </w:t>
            </w:r>
            <w:r w:rsidR="00CF313B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Дәрумендер</w:t>
            </w:r>
          </w:p>
          <w:p w:rsidR="008F1932" w:rsidRPr="00DD0574" w:rsidRDefault="008F1932" w:rsidP="002E2AF0">
            <w:pPr>
              <w:tabs>
                <w:tab w:val="left" w:pos="71"/>
                <w:tab w:val="left" w:pos="45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топ: </w:t>
            </w:r>
            <w:r w:rsidR="00CF313B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  <w:p w:rsidR="008F1932" w:rsidRPr="00DD0574" w:rsidRDefault="008F1932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8F1932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DF0043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бойына  ұлттық  бірегейлігімізді  нығайтып</w:t>
            </w:r>
            <w:r w:rsidR="00DF0043"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8F1932" w:rsidRPr="00DD0574" w:rsidRDefault="008F1932" w:rsidP="00DF00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Тиімділігі: 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</w:t>
            </w:r>
            <w:r w:rsidR="00DF0043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бір-біріне тілек айту арқылы дұрыс қарым-қатынас  орната  білу дағдыларын  дамытады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көңіл-күйін көтереді және бауырмалдығын оятады.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B" w:rsidRPr="00DD0574" w:rsidRDefault="00F111EF" w:rsidP="00473B1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Асықтың түр-түсіне  қарай  бөлу</w:t>
            </w:r>
          </w:p>
          <w:p w:rsidR="00473B1B" w:rsidRPr="00DD0574" w:rsidRDefault="00F111EF" w:rsidP="00473B1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1846" cy="653143"/>
                  <wp:effectExtent l="19050" t="0" r="3004" b="0"/>
                  <wp:docPr id="2" name="Рисунок 1" descr="C:\Users\Lenovo\Downloads\1537265245_1492480515_as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wnloads\1537265245_1492480515_as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18" cy="657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932" w:rsidRPr="00DD0574" w:rsidTr="00DD05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2" w:rsidRPr="00DD0574" w:rsidRDefault="008F1932" w:rsidP="002E2AF0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сабаққа кіріспе</w:t>
            </w:r>
          </w:p>
          <w:p w:rsidR="008F1932" w:rsidRPr="00DD0574" w:rsidRDefault="008F1932" w:rsidP="00592F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56653</wp:posOffset>
                  </wp:positionH>
                  <wp:positionV relativeFrom="paragraph">
                    <wp:posOffset>267445</wp:posOffset>
                  </wp:positionV>
                  <wp:extent cx="403888" cy="403887"/>
                  <wp:effectExtent l="19050" t="0" r="0" b="0"/>
                  <wp:wrapNone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87" cy="403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92FD0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2" w:rsidRPr="00DD0574" w:rsidRDefault="008F1932" w:rsidP="002E2AF0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lang w:val="kk-KZ"/>
              </w:rPr>
            </w:pPr>
            <w:r w:rsidRPr="00DD0574">
              <w:rPr>
                <w:b/>
                <w:lang w:val="kk-KZ"/>
              </w:rPr>
              <w:t xml:space="preserve"> (Ұ)  «</w:t>
            </w:r>
            <w:r w:rsidR="00473B1B" w:rsidRPr="00DD0574">
              <w:rPr>
                <w:b/>
                <w:lang w:val="kk-KZ"/>
              </w:rPr>
              <w:t>learningapps</w:t>
            </w:r>
            <w:r w:rsidRPr="00DD0574">
              <w:rPr>
                <w:b/>
                <w:lang w:val="kk-KZ"/>
              </w:rPr>
              <w:t xml:space="preserve">» </w:t>
            </w:r>
            <w:r w:rsidR="00473B1B" w:rsidRPr="00DD0574">
              <w:rPr>
                <w:b/>
                <w:lang w:val="kk-KZ"/>
              </w:rPr>
              <w:t xml:space="preserve">бағдарламасы  </w:t>
            </w:r>
            <w:r w:rsidRPr="00DD0574">
              <w:rPr>
                <w:lang w:val="kk-KZ"/>
              </w:rPr>
              <w:t xml:space="preserve"> арқылы </w:t>
            </w:r>
            <w:r w:rsidR="00473B1B" w:rsidRPr="00DD0574">
              <w:rPr>
                <w:lang w:val="kk-KZ"/>
              </w:rPr>
              <w:t xml:space="preserve"> </w:t>
            </w:r>
            <w:r w:rsidRPr="00DD0574">
              <w:rPr>
                <w:lang w:val="kk-KZ"/>
              </w:rPr>
              <w:t>жаңа сабақты</w:t>
            </w:r>
            <w:r w:rsidR="00473B1B" w:rsidRPr="00DD0574">
              <w:rPr>
                <w:lang w:val="kk-KZ"/>
              </w:rPr>
              <w:t>ң</w:t>
            </w:r>
            <w:r w:rsidRPr="00DD0574">
              <w:rPr>
                <w:lang w:val="kk-KZ"/>
              </w:rPr>
              <w:t xml:space="preserve">  </w:t>
            </w:r>
            <w:r w:rsidR="00473B1B" w:rsidRPr="00DD0574">
              <w:rPr>
                <w:lang w:val="kk-KZ"/>
              </w:rPr>
              <w:t>тақырыбын  анықтау</w:t>
            </w:r>
            <w:r w:rsidRPr="00DD0574">
              <w:rPr>
                <w:lang w:val="kk-KZ"/>
              </w:rPr>
              <w:t xml:space="preserve"> мақсатында ой қозғау </w:t>
            </w:r>
            <w:r w:rsidR="00473B1B" w:rsidRPr="00DD0574">
              <w:rPr>
                <w:lang w:val="kk-KZ"/>
              </w:rPr>
              <w:t>тапсырмаларын ұжыммен  орындау</w:t>
            </w:r>
            <w:r w:rsidRPr="00DD0574">
              <w:rPr>
                <w:lang w:val="kk-KZ"/>
              </w:rPr>
              <w:t xml:space="preserve">. </w:t>
            </w:r>
            <w:r w:rsidRPr="00DD0574">
              <w:rPr>
                <w:lang w:val="kk-KZ"/>
              </w:rPr>
              <w:lastRenderedPageBreak/>
              <w:t xml:space="preserve">Оқушыларға </w:t>
            </w:r>
            <w:r w:rsidR="00473B1B" w:rsidRPr="00DD0574">
              <w:rPr>
                <w:lang w:val="kk-KZ"/>
              </w:rPr>
              <w:t>тапсырма  орындайды  және  сабақтың  тақырыбын  ұжымдық  талқылайды</w:t>
            </w:r>
            <w:r w:rsidRPr="00DD0574">
              <w:rPr>
                <w:lang w:val="kk-KZ"/>
              </w:rPr>
              <w:t>. Әр оқушы өз оймен бөліседі.</w:t>
            </w:r>
          </w:p>
          <w:p w:rsidR="008F1932" w:rsidRPr="00DD0574" w:rsidRDefault="008F1932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Өзгенің пікірін толықтырады.</w:t>
            </w:r>
          </w:p>
          <w:p w:rsidR="00215551" w:rsidRPr="00DD0574" w:rsidRDefault="008F1932" w:rsidP="002E2AF0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2" w:rsidRPr="00DD0574" w:rsidRDefault="007C2291" w:rsidP="002E2AF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Суретте  берілген  тағамдардың  пайдалы  немесе  зиянды  екенін  анықтайды</w:t>
            </w:r>
            <w:r w:rsidR="00005DDB" w:rsidRPr="00DD057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kk-KZ"/>
              </w:rPr>
              <w:t xml:space="preserve"> </w:t>
            </w:r>
          </w:p>
          <w:p w:rsidR="00A86112" w:rsidRPr="00DD0574" w:rsidRDefault="00A86112" w:rsidP="002E2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4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eastAsia="ru-RU"/>
              </w:rPr>
              <w:lastRenderedPageBreak/>
              <w:drawing>
                <wp:inline distT="0" distB="0" distL="0" distR="0">
                  <wp:extent cx="959991" cy="1798064"/>
                  <wp:effectExtent l="19050" t="0" r="0" b="0"/>
                  <wp:docPr id="21" name="Рисунок 3" descr="C:\Users\Lenovo\Downloads\WhatsApp Image 2023-11-08 at 11.45.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ownloads\WhatsApp Image 2023-11-08 at 11.45.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806" b="5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391" cy="1796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DDB" w:rsidRPr="00DD0574" w:rsidRDefault="00005DDB" w:rsidP="002E2A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8F1932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6FEA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 әр  қадамына  жауапкершілікпен  қарап, жы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лдам әрі функционалды түрде сыни ойлануды дамыту. </w:t>
            </w:r>
          </w:p>
          <w:p w:rsidR="008F1932" w:rsidRPr="00DD0574" w:rsidRDefault="008F1932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Тиімділігі: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6FEA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Пайдалы  және  зиянды  тағамдарды  ажырату  арқылы жан </w:t>
            </w:r>
            <w:r w:rsidR="004471DA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 тән  тазалығын  сақтайды, өз  денсаулығына , қоғамға  </w:t>
            </w:r>
            <w:r w:rsidR="008C6FEA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8C6FEA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жауапкершілікпен  қарайды.</w:t>
            </w:r>
            <w:r w:rsidR="00A15891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Сабақтың тақырыбы мен мақсатын анықтауға мүмкіндік береді.</w:t>
            </w:r>
          </w:p>
          <w:p w:rsidR="008F1932" w:rsidRPr="00DD0574" w:rsidRDefault="008F1932" w:rsidP="002E2A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473B1B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06931" cy="706931"/>
                  <wp:effectExtent l="19050" t="0" r="0" b="0"/>
                  <wp:docPr id="5" name="Рисунок 1" descr="https://learningapps.org/qrcode.php?id=p74i9a9at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earningapps.org/qrcode.php?id=p74i9a9at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034" cy="711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1932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73B1B" w:rsidRPr="00DD0574" w:rsidRDefault="00473B1B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B1B" w:rsidRPr="00DD0574" w:rsidRDefault="00AB54E1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473B1B" w:rsidRPr="00DD057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https://learningapps.org/watch?v=p74i9a9at23</w:t>
              </w:r>
            </w:hyperlink>
            <w:r w:rsidR="00473B1B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F1932" w:rsidRPr="00DD0574" w:rsidTr="00DD05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8F1932" w:rsidP="002E2AF0">
            <w:pPr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3F74F1" w:rsidRPr="00DD0574" w:rsidRDefault="008F1932" w:rsidP="003F74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Мағынаны ашу  </w:t>
            </w:r>
          </w:p>
          <w:p w:rsidR="003F74F1" w:rsidRPr="00DD0574" w:rsidRDefault="003F74F1" w:rsidP="003F74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1932" w:rsidRPr="00DD0574" w:rsidRDefault="003F74F1" w:rsidP="003F74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  <w:r w:rsidR="008F1932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7C2291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  қорғау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3B" w:rsidRPr="00DD0574" w:rsidRDefault="00CF313B" w:rsidP="00CF313B">
            <w:pPr>
              <w:tabs>
                <w:tab w:val="left" w:pos="71"/>
                <w:tab w:val="left" w:pos="45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Фастфуд тобы: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«Денсаулыққа  зиянды  тағамдар»</w:t>
            </w:r>
          </w:p>
          <w:p w:rsidR="00CF313B" w:rsidRPr="00DD0574" w:rsidRDefault="00CF313B" w:rsidP="00CF313B">
            <w:pPr>
              <w:tabs>
                <w:tab w:val="left" w:pos="71"/>
                <w:tab w:val="left" w:pos="45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Дәрумендер тобы: 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«Дәрумендерге  бай  тағамдар»</w:t>
            </w:r>
          </w:p>
          <w:p w:rsidR="008F1932" w:rsidRPr="00DD0574" w:rsidRDefault="00CF313B" w:rsidP="00CF31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  тобы: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«Денсаулыққа  пайдалы  іс-әрекеттер»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3B" w:rsidRPr="00DD0574" w:rsidRDefault="00CF313B" w:rsidP="00CF31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71DA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 тағамдарды</w:t>
            </w:r>
            <w:r w:rsidR="00290A03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қастерлейді,салауатты  өмір  салтын  ұстануға, ойдың  тазалығы мен  эмоцианалды  тұрақтылыққа  баулу.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F1932" w:rsidRPr="00DD0574" w:rsidRDefault="00CF313B" w:rsidP="00A15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Тиімділігі:</w:t>
            </w:r>
            <w:r w:rsidR="00A15891"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15891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 тамақтану  мәдениетін  түсінеді, эмоционалды  жай  күйін  басқарады</w:t>
            </w:r>
            <w:r w:rsidR="00A15891"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Сонымен қатар оқушыға сабақтың өм</w:t>
            </w:r>
            <w:r w:rsidR="00A15891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ірмен байланысын көрсетеді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7C2291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Флипчарт</w:t>
            </w:r>
          </w:p>
          <w:p w:rsidR="007C2291" w:rsidRPr="00DD0574" w:rsidRDefault="00455E4C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7C2291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аркерлер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түрлі  түсті  бояулар</w:t>
            </w:r>
          </w:p>
          <w:p w:rsidR="00E43FE4" w:rsidRPr="00DD0574" w:rsidRDefault="00E43FE4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2982" cy="601102"/>
                  <wp:effectExtent l="19050" t="0" r="4718" b="0"/>
                  <wp:docPr id="17" name="Рисунок 3" descr="C:\Users\Lenovo\Downloads\png-transparent-facebook-like-button-facebook-like-button-social-network-advertising-blog-vote-miscellaneous-blue-ang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ownloads\png-transparent-facebook-like-button-facebook-like-button-social-network-advertising-blog-vote-miscellaneous-blue-ang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1863" t="9578" r="12964" b="10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31" cy="60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4F1" w:rsidRPr="00DD0574" w:rsidTr="00DD05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F1" w:rsidRPr="00DD0574" w:rsidRDefault="003F74F1" w:rsidP="002E2AF0">
            <w:pPr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5 мин</w:t>
            </w:r>
          </w:p>
          <w:p w:rsidR="003F74F1" w:rsidRPr="00DD0574" w:rsidRDefault="003F74F1" w:rsidP="002E2AF0">
            <w:pPr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F1" w:rsidRPr="00DD0574" w:rsidRDefault="003F74F1" w:rsidP="003F74F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Қызықты  тәжірибе  айдары</w:t>
            </w:r>
          </w:p>
          <w:p w:rsidR="003F74F1" w:rsidRPr="00DD0574" w:rsidRDefault="003F74F1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F1" w:rsidRPr="00DD0574" w:rsidRDefault="003F74F1" w:rsidP="00CF313B">
            <w:pPr>
              <w:tabs>
                <w:tab w:val="left" w:pos="71"/>
                <w:tab w:val="left" w:pos="45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Трансмайлар  мен  дұрыс  майдың  суда  ерігіштігін  анықтау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91" w:rsidRPr="00DD0574" w:rsidRDefault="00A15891" w:rsidP="00A15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Ата-ананың  өсиетін  тыңдауға,  әр  қадамына  жауапкершілікпен  қарап, жылдам әрі функционалды түрде сыни ойлануды дамыту. </w:t>
            </w:r>
          </w:p>
          <w:p w:rsidR="00A15891" w:rsidRPr="00DD0574" w:rsidRDefault="00A15891" w:rsidP="00455E4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Тиімділігі:</w:t>
            </w:r>
            <w:r w:rsidR="00141C47"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141C47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 бас 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денсаулығына </w:t>
            </w:r>
            <w:r w:rsidR="00141C47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қамқорлық  жасауға  адам  өміріндегі  құндылықтардың  рөлін  талқылауға  басты  назар  аударады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D0574" w:rsidRDefault="00DD0574" w:rsidP="00CF31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F1" w:rsidRPr="00DD0574" w:rsidRDefault="00455E4C" w:rsidP="00CF31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Өз ойын дұрыс мағынада білдіріп</w:t>
            </w: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талқылауға белсенділікпен қатысқан оқушыға </w:t>
            </w:r>
            <w:r w:rsidRPr="00DD0574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  <w:t>«Қол  шапалақтау»</w:t>
            </w:r>
            <w:r w:rsidRPr="00DD057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арқылы 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ынталандыру.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F1" w:rsidRPr="00DD0574" w:rsidRDefault="00455E4C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Қызыл  және  жасыл  түсті  тағамдық  бояулар,маргарин  және  сары  май,2 стақан,жылы су.</w:t>
            </w:r>
          </w:p>
        </w:tc>
      </w:tr>
      <w:tr w:rsidR="006E2667" w:rsidRPr="00DD0574" w:rsidTr="00DD05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67" w:rsidRPr="00DD0574" w:rsidRDefault="003F74F1" w:rsidP="002E2AF0">
            <w:pPr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7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67" w:rsidRPr="00DD0574" w:rsidRDefault="006E2667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  жұмыс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67" w:rsidRPr="00DD0574" w:rsidRDefault="003F74F1" w:rsidP="00141C47">
            <w:pPr>
              <w:tabs>
                <w:tab w:val="left" w:pos="71"/>
                <w:tab w:val="left" w:pos="45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 ағзасына  химиялық  эл</w:t>
            </w:r>
            <w:r w:rsidR="00141C47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менттердің  маңызы</w:t>
            </w:r>
            <w:r w:rsidR="00A86112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91" w:rsidRPr="00DD0574" w:rsidRDefault="00A15891" w:rsidP="00A15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1C47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 оқушылар  жұмыс  барысында  жас  және  жеке  дара  ерекшеліктері  ескеріледі, </w:t>
            </w:r>
            <w:r w:rsidR="00ED6C9F" w:rsidRPr="00DD0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дәрумендер туралы білімдерін кеңейте отырып </w:t>
            </w:r>
            <w:r w:rsidR="00141C47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 ағзасына  химиялық  элементтердің  маңызын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1C47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талдайды, талқылайды.</w:t>
            </w:r>
          </w:p>
          <w:p w:rsidR="00A15891" w:rsidRPr="00DD0574" w:rsidRDefault="00A15891" w:rsidP="00455E4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Тиімділігі: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1C47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Табиғатқа, табиғи  мұраға  ұқыптылықпен  қарауға  және  табиғи  ресурстарды  үнемді  әрі  тиімді  қолдануды  ұғынады.</w:t>
            </w:r>
          </w:p>
          <w:p w:rsidR="00DD0574" w:rsidRDefault="00DD0574" w:rsidP="00CF313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6E2667" w:rsidRPr="00DD0574" w:rsidRDefault="00DD0574" w:rsidP="00CF313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  <w:r w:rsidR="00455E4C" w:rsidRPr="00DD057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ойын дұрыс мағынада білдіріп,</w:t>
            </w:r>
            <w:r w:rsidR="00455E4C" w:rsidRPr="00DD057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455E4C" w:rsidRPr="00DD057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талқылауға белсенділікпен қатысқан оқушыға </w:t>
            </w:r>
            <w:r w:rsidR="00455E4C" w:rsidRPr="00DD057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«Жарайсың!»</w:t>
            </w:r>
            <w:r w:rsidR="00455E4C" w:rsidRPr="00DD05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деген </w:t>
            </w:r>
            <w:r w:rsidR="00455E4C" w:rsidRPr="00DD057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мадақтау сөзімен</w:t>
            </w:r>
            <w:r w:rsidR="00455E4C" w:rsidRPr="00DD057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ынталандыру.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67" w:rsidRPr="00DD0574" w:rsidRDefault="00455E4C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 макеті,химиялық  элементтер  аттары  жазылған  кеспе  қағаздар.</w:t>
            </w:r>
          </w:p>
          <w:p w:rsidR="00E43FE4" w:rsidRPr="00DD0574" w:rsidRDefault="00E43FE4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2608" cy="612608"/>
                  <wp:effectExtent l="19050" t="0" r="0" b="0"/>
                  <wp:docPr id="16" name="Рисунок 1" descr="C:\Users\Lenovo\Downloads\лайк тик то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wnloads\лайк тик то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91" cy="612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FD0" w:rsidRPr="00DD0574" w:rsidTr="00DD05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0" w:rsidRPr="00DD0574" w:rsidRDefault="00592FD0" w:rsidP="002E2AF0">
            <w:pPr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5 мин</w:t>
            </w:r>
          </w:p>
          <w:p w:rsidR="00592FD0" w:rsidRPr="00DD0574" w:rsidRDefault="00592FD0" w:rsidP="002E2AF0">
            <w:pPr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0" w:rsidRPr="00DD0574" w:rsidRDefault="00592FD0" w:rsidP="00E43F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Медицина  өкілімен  </w:t>
            </w:r>
            <w:r w:rsidR="00E43FE4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сұхбат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0" w:rsidRPr="00DD0574" w:rsidRDefault="00592FD0" w:rsidP="00CF313B">
            <w:pPr>
              <w:tabs>
                <w:tab w:val="left" w:pos="71"/>
                <w:tab w:val="left" w:pos="45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Мектебіміздің  мейірбикесі  Сургулиева  Жанарды  қонаққа  шақырып,  оқушылар  өздерін  мазалаған  сұрақтарына  жауап  алады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91" w:rsidRPr="00DD0574" w:rsidRDefault="00A15891" w:rsidP="00A15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D6C9F" w:rsidRPr="00DD0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Адам денсаулығының қымбаттылығын түсінеді. </w:t>
            </w:r>
            <w:r w:rsidR="00ED6C9F" w:rsidRPr="00DD05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ED6C9F" w:rsidRPr="00DD0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Оқушылардың өз пікірлерін тыңдай отырып, қосымша мәліметтер бере отырып</w:t>
            </w:r>
            <w:r w:rsidR="00ED6C9F" w:rsidRPr="00DD05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ED6C9F" w:rsidRPr="00DD0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денсаулық құндылығы, дұрыс тамақтану туралы түсініктерін кеңейту.</w:t>
            </w:r>
            <w:r w:rsidR="00ED6C9F" w:rsidRPr="00DD05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Тиімділігі:</w:t>
            </w:r>
            <w:r w:rsidR="00ED6C9F" w:rsidRPr="00DD0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Денсаулықтың адам өміріндегі маңызды</w:t>
            </w:r>
            <w:r w:rsidR="003E1D4F" w:rsidRPr="00DD0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лығын түсіндіру, дұрыс тамақтану  мәдениетін  сақтайды.</w:t>
            </w:r>
            <w:r w:rsidR="00ED6C9F" w:rsidRPr="00DD0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Білуге, жаңаны  тануға  құштар  болады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D0574" w:rsidRDefault="00DD0574" w:rsidP="00CF313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  </w:t>
            </w:r>
          </w:p>
          <w:p w:rsidR="00592FD0" w:rsidRPr="00DD0574" w:rsidRDefault="00DD0574" w:rsidP="00CF313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455E4C" w:rsidRPr="00DD057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ойын дұрыс мағынада білдіріп,</w:t>
            </w:r>
            <w:r w:rsidR="00455E4C" w:rsidRPr="00DD057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455E4C" w:rsidRPr="00DD057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талқылауға белсенділікпен қатысқан оқушы</w:t>
            </w:r>
            <w:r w:rsidR="00E43FE4" w:rsidRPr="00DD057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ларды  </w:t>
            </w:r>
            <w:r w:rsidR="00455E4C" w:rsidRPr="00DD057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 xml:space="preserve">смайлик </w:t>
            </w:r>
            <w:r w:rsidR="00E43FE4" w:rsidRPr="00DD057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 xml:space="preserve">арқылы </w:t>
            </w:r>
            <w:r w:rsidR="00455E4C" w:rsidRPr="00DD057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ынталандыру.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4C" w:rsidRPr="00DD0574" w:rsidRDefault="00455E4C" w:rsidP="00455E4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Өз ойын дұрыс мағынада білдіріп, 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талқылауға белсенділікпен қатысқан оқушыға </w:t>
            </w:r>
            <w:r w:rsidRPr="00DD0574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  <w:t>«Жарайсың!»</w:t>
            </w:r>
            <w:r w:rsidRPr="00DD057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деген </w:t>
            </w:r>
            <w:r w:rsidRPr="00DD0574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  <w:t>мадақтау сөзімен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ынталандыру. </w:t>
            </w:r>
          </w:p>
          <w:p w:rsidR="00592FD0" w:rsidRPr="00DD0574" w:rsidRDefault="00592FD0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1932" w:rsidRPr="00DD0574" w:rsidTr="00DD0574">
        <w:trPr>
          <w:trHeight w:val="1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2" w:rsidRPr="00DD0574" w:rsidRDefault="00592FD0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  <w:r w:rsidR="003F74F1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67" w:rsidRPr="00DD0574" w:rsidRDefault="006E2667" w:rsidP="006E26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 жұмыс</w:t>
            </w:r>
          </w:p>
          <w:p w:rsidR="008F1932" w:rsidRPr="00DD0574" w:rsidRDefault="008F1932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91" w:rsidRPr="00DD0574" w:rsidRDefault="00455E4C" w:rsidP="007C2291">
            <w:pPr>
              <w:tabs>
                <w:tab w:val="left" w:pos="71"/>
                <w:tab w:val="left" w:pos="45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Фастфуд тобы: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CF313B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 жұмысы:  «Газды  сусындардың бауырға  әсерін  зерттеу»</w:t>
            </w:r>
          </w:p>
          <w:p w:rsidR="007C2291" w:rsidRPr="00DD0574" w:rsidRDefault="00455E4C" w:rsidP="007C2291">
            <w:pPr>
              <w:tabs>
                <w:tab w:val="left" w:pos="71"/>
                <w:tab w:val="left" w:pos="45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Дәрумендер тобы: </w:t>
            </w:r>
            <w:r w:rsidR="00CF313B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«Дұрыс  тамақтану  пирамидасын  құрастыру»</w:t>
            </w:r>
          </w:p>
          <w:p w:rsidR="008F1932" w:rsidRPr="00DD0574" w:rsidRDefault="00455E4C" w:rsidP="00CF313B">
            <w:pPr>
              <w:tabs>
                <w:tab w:val="left" w:pos="71"/>
                <w:tab w:val="left" w:pos="45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  тобы: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313B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«Себет  жинау»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05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Себетті  пайдалы  тағамдармен  толтыру</w:t>
            </w:r>
            <w:r w:rsidRPr="00DD05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BF" w:rsidRPr="00DD0574" w:rsidRDefault="00A15891" w:rsidP="00A15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20872" w:rsidRPr="00DD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 өз </w:t>
            </w:r>
            <w:proofErr w:type="spellStart"/>
            <w:r w:rsidR="00220872" w:rsidRPr="00DD0574">
              <w:rPr>
                <w:rFonts w:ascii="Times New Roman" w:eastAsia="Times New Roman" w:hAnsi="Times New Roman" w:cs="Times New Roman"/>
                <w:sz w:val="24"/>
                <w:szCs w:val="24"/>
              </w:rPr>
              <w:t>болжамдарын</w:t>
            </w:r>
            <w:proofErr w:type="spellEnd"/>
            <w:r w:rsidR="00220872" w:rsidRPr="00DD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872" w:rsidRPr="00DD0574"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 w:rsidR="00220872" w:rsidRPr="00DD0574">
              <w:rPr>
                <w:rFonts w:ascii="Times New Roman" w:eastAsia="Times New Roman" w:hAnsi="Times New Roman" w:cs="Times New Roman"/>
                <w:sz w:val="24"/>
                <w:szCs w:val="24"/>
              </w:rPr>
              <w:t>, талқылау жүргізеді</w:t>
            </w:r>
            <w:r w:rsidR="00220872" w:rsidRPr="00DD05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E1D4F" w:rsidRPr="00DD05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Сыни  және  креативті  ойлайланады.</w:t>
            </w:r>
          </w:p>
          <w:p w:rsidR="00A15891" w:rsidRPr="00DD0574" w:rsidRDefault="00A15891" w:rsidP="00A158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Тиімділігі: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Пайдалы  және  зиянды  тағамдарды  ажырату  арқылы жан мен  тән  тазалығын  сақтайды, өз  денсаулығына , қоғамға    жауапкершілікпен  қарайды.</w:t>
            </w:r>
          </w:p>
          <w:p w:rsidR="00220872" w:rsidRPr="00DD0574" w:rsidRDefault="00220872" w:rsidP="00E43F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0872" w:rsidRPr="00DD0574" w:rsidRDefault="00220872" w:rsidP="00E43F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3FE4" w:rsidRPr="00DD0574" w:rsidRDefault="00E43FE4" w:rsidP="00E43F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ойын дұрыс мағынада білдіріп,  талқылауға белсенділікпен қатысқан оқушыға </w:t>
            </w:r>
            <w:r w:rsidRPr="00DD0574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  <w:t>«Жарайсың!»</w:t>
            </w:r>
            <w:r w:rsidRPr="00DD057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деген </w:t>
            </w:r>
            <w:r w:rsidRPr="00DD0574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  <w:t>мадақтау сөзімен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сондай  ақ  лайк  әдісімен  ынталандыру. </w:t>
            </w:r>
          </w:p>
          <w:p w:rsidR="008F1932" w:rsidRPr="00DD0574" w:rsidRDefault="008F1932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E43FE4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Газды  сусын,стақан, қысқыш,бауыр  тілімі.</w:t>
            </w:r>
          </w:p>
          <w:p w:rsidR="00E43FE4" w:rsidRPr="00DD0574" w:rsidRDefault="00E43FE4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3FE4" w:rsidRPr="00DD0574" w:rsidRDefault="00E43FE4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 макеті,түрлі  тағамдардың  суреттері.</w:t>
            </w:r>
          </w:p>
          <w:p w:rsidR="00E43FE4" w:rsidRPr="00DD0574" w:rsidRDefault="00E43FE4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3FE4" w:rsidRPr="00DD0574" w:rsidRDefault="00E43FE4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Себет,картоп,нан,ет,сүт,айран,балық,көкөністер,жемістер  үлгілері.</w:t>
            </w:r>
          </w:p>
          <w:p w:rsidR="00E43FE4" w:rsidRPr="00DD0574" w:rsidRDefault="00E43FE4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8176" cy="531169"/>
                  <wp:effectExtent l="19050" t="0" r="3324" b="0"/>
                  <wp:docPr id="15" name="Рисунок 3" descr="C:\Users\Lenovo\Downloads\png-transparent-facebook-like-button-facebook-like-button-social-network-advertising-blog-vote-miscellaneous-blue-ang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ownloads\png-transparent-facebook-like-button-facebook-like-button-social-network-advertising-blog-vote-miscellaneous-blue-ang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1863" t="9578" r="12964" b="10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054" cy="53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932" w:rsidRPr="00DD0574" w:rsidTr="00DD0574">
        <w:trPr>
          <w:trHeight w:val="12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F1" w:rsidRPr="00DD0574" w:rsidRDefault="00592FD0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F74F1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8F1932" w:rsidRPr="00DD0574" w:rsidRDefault="008F1932" w:rsidP="002E2A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09" w:rsidRPr="00DD0574" w:rsidRDefault="005E7709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Пайдалы  мәзір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09" w:rsidRPr="00DD0574" w:rsidRDefault="005E7709" w:rsidP="005E7709">
            <w:pPr>
              <w:tabs>
                <w:tab w:val="left" w:pos="71"/>
                <w:tab w:val="left" w:pos="45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топ: </w:t>
            </w:r>
            <w:r w:rsidR="003F74F1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әрумен  салаты</w:t>
            </w:r>
          </w:p>
          <w:p w:rsidR="005E7709" w:rsidRPr="00DD0574" w:rsidRDefault="003F74F1" w:rsidP="005E7709">
            <w:pPr>
              <w:tabs>
                <w:tab w:val="left" w:pos="71"/>
                <w:tab w:val="left" w:pos="45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топ: К</w:t>
            </w:r>
            <w:r w:rsidR="005E7709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өкөніс  салаты</w:t>
            </w:r>
          </w:p>
          <w:p w:rsidR="005E7709" w:rsidRPr="00DD0574" w:rsidRDefault="005E7709" w:rsidP="005E77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топ: </w:t>
            </w:r>
            <w:r w:rsidR="003F74F1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емісті  салат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2" w:rsidRPr="00DD0574" w:rsidRDefault="00A15891" w:rsidP="00220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20872" w:rsidRPr="00DD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Жас ұрпақ дұрыс өсіп жетілуі үшін </w:t>
            </w:r>
            <w:r w:rsidR="00ED6C9F" w:rsidRPr="00DD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өз </w:t>
            </w:r>
            <w:r w:rsidR="00220872" w:rsidRPr="00DD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денсаулығын күтуді үйре</w:t>
            </w:r>
            <w:r w:rsidR="00ED6C9F" w:rsidRPr="00DD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неді</w:t>
            </w:r>
            <w:r w:rsidR="00220872" w:rsidRPr="00DD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A15891" w:rsidRPr="00DD0574" w:rsidRDefault="00A15891" w:rsidP="00A1589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Тиімділігі: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D6C9F" w:rsidRPr="00DD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Салауатты өмір салтын сақтап өмір сүруге дағдыланады.</w:t>
            </w:r>
          </w:p>
          <w:p w:rsidR="00DD0574" w:rsidRDefault="00DD0574" w:rsidP="00A86112">
            <w:pPr>
              <w:widowControl w:val="0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lang w:val="kk-KZ"/>
              </w:rPr>
              <w:t xml:space="preserve">   </w:t>
            </w:r>
          </w:p>
          <w:p w:rsidR="008F1932" w:rsidRPr="00DD0574" w:rsidRDefault="00005DDB" w:rsidP="00A86112">
            <w:pPr>
              <w:widowControl w:val="0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lang w:val="kk-KZ"/>
              </w:rPr>
              <w:t xml:space="preserve">Мадақтау сөз «Жарайсың!»,  әлеуметтік  желілердің  лайктары  арқылы </w:t>
            </w:r>
            <w:r w:rsidRPr="00DD057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бағаланады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E43FE4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6898" cy="617621"/>
                  <wp:effectExtent l="19050" t="0" r="4602" b="0"/>
                  <wp:docPr id="14" name="Рисунок 2" descr="C:\Users\Lenovo\Downloads\лайк  инстагра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ownloads\лайк  инстагра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970" t="6676" r="6477" b="5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186" cy="617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932" w:rsidRPr="00DD0574" w:rsidTr="00DD05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8F1932" w:rsidP="002E2A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8F1932" w:rsidRPr="00DD0574" w:rsidRDefault="008F1932" w:rsidP="002E2A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толғаныс.</w:t>
            </w:r>
          </w:p>
          <w:p w:rsidR="008F1932" w:rsidRPr="00DD0574" w:rsidRDefault="008F1932" w:rsidP="002E2A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8F1932" w:rsidRPr="00DD0574" w:rsidRDefault="00592FD0" w:rsidP="002E2A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F1932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</w:t>
            </w:r>
          </w:p>
          <w:p w:rsidR="008F1932" w:rsidRPr="00DD0574" w:rsidRDefault="008F1932" w:rsidP="002E2A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53198" cy="473799"/>
                  <wp:effectExtent l="0" t="0" r="4445" b="254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/>
                          <a:srcRect l="8518" t="35537" r="88075" b="58127"/>
                          <a:stretch/>
                        </pic:blipFill>
                        <pic:spPr bwMode="auto">
                          <a:xfrm>
                            <a:off x="0" y="0"/>
                            <a:ext cx="463027" cy="484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2" w:rsidRPr="00DD0574" w:rsidRDefault="008F1932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сабақты қорытындылау мақсатында </w:t>
            </w:r>
            <w:r w:rsidR="00592FD0"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161052"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Астазға  хат</w:t>
            </w:r>
            <w:r w:rsidR="00592FD0"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 әдісі </w:t>
            </w:r>
            <w:r w:rsidR="00161052"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арқылы </w:t>
            </w:r>
            <w:r w:rsidR="00592FD0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сабаққа деген көзқарасын, рефлексиясын  </w:t>
            </w:r>
            <w:r w:rsidR="00592FD0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бейнехабарлама  ретінде</w:t>
            </w:r>
            <w:r w:rsidR="00592FD0"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тыңдайды.</w:t>
            </w:r>
          </w:p>
          <w:p w:rsidR="008F1932" w:rsidRPr="00DD0574" w:rsidRDefault="008F1932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Мақсаты: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алған білімін саралай білуге дағдыланады.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2" w:rsidRPr="00DD0574" w:rsidRDefault="008F1932" w:rsidP="002E2AF0">
            <w:pPr>
              <w:contextualSpacing/>
              <w:rPr>
                <w:rFonts w:ascii="Times New Roman" w:eastAsia="Arimo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бүгінгі сабақтың мақсатына жеткізетін тапсырмалар орындауына қарай, өз түсінгенін, 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пікірін,  өз ойын айту арқылы сабаққа қорытынды жасайды.</w:t>
            </w:r>
          </w:p>
          <w:p w:rsidR="008F1932" w:rsidRPr="00DD0574" w:rsidRDefault="008F1932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005DDB" w:rsidP="002208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 оқушыларды  «лайк »</w:t>
            </w:r>
            <w:r w:rsidRPr="00DD0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арқылы </w:t>
            </w:r>
            <w:r w:rsidR="00220872" w:rsidRPr="00DD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бағалайды.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2" w:rsidRPr="00DD0574" w:rsidRDefault="00161052" w:rsidP="002E2A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5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8710" cy="514830"/>
                  <wp:effectExtent l="19050" t="0" r="0" b="0"/>
                  <wp:docPr id="1" name="Рисунок 1" descr="Как писать письмо на английском языке? Образец, оформ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 писать письмо на английском языке? Образец, оформ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853" cy="519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932" w:rsidRPr="00DD0574" w:rsidRDefault="008F1932" w:rsidP="002E2A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F1932" w:rsidRPr="00DD0574" w:rsidRDefault="008F1932" w:rsidP="008F193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057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Тексерілді:</w:t>
      </w:r>
    </w:p>
    <w:p w:rsidR="008F1932" w:rsidRPr="00DD0574" w:rsidRDefault="008F1932" w:rsidP="008F193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05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Директордың  </w:t>
      </w:r>
      <w:r w:rsidR="00592FD0" w:rsidRPr="00DD05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 </w:t>
      </w:r>
      <w:r w:rsidRPr="00DD05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ісі  жөніндегі  орынбасары:</w:t>
      </w:r>
      <w:r w:rsidR="00592FD0" w:rsidRPr="00DD05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______________________________</w:t>
      </w:r>
    </w:p>
    <w:p w:rsidR="008F1932" w:rsidRPr="00DD0574" w:rsidRDefault="008F1932" w:rsidP="008F193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1932" w:rsidRPr="00DD0574" w:rsidRDefault="008F1932" w:rsidP="008F193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1932" w:rsidRPr="00DD0574" w:rsidRDefault="008F1932" w:rsidP="008F193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1932" w:rsidRPr="00DD0574" w:rsidRDefault="008F1932" w:rsidP="008F193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84087" w:rsidRPr="00DD0574" w:rsidRDefault="00484087" w:rsidP="008F193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84087" w:rsidRPr="00DD0574" w:rsidRDefault="00484087" w:rsidP="008F193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84087" w:rsidRPr="00DD0574" w:rsidRDefault="00484087" w:rsidP="008F193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84087" w:rsidRPr="00DD0574" w:rsidRDefault="00484087" w:rsidP="008F193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484087" w:rsidRPr="00DD0574" w:rsidSect="00AF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F1932"/>
    <w:rsid w:val="00005DDB"/>
    <w:rsid w:val="00141C47"/>
    <w:rsid w:val="00161052"/>
    <w:rsid w:val="00215551"/>
    <w:rsid w:val="00220872"/>
    <w:rsid w:val="00290A03"/>
    <w:rsid w:val="002E2AF0"/>
    <w:rsid w:val="003E1D4F"/>
    <w:rsid w:val="003F74F1"/>
    <w:rsid w:val="004471DA"/>
    <w:rsid w:val="00455E4C"/>
    <w:rsid w:val="00473B1B"/>
    <w:rsid w:val="00484087"/>
    <w:rsid w:val="005703EE"/>
    <w:rsid w:val="00592FD0"/>
    <w:rsid w:val="005E7709"/>
    <w:rsid w:val="006E2667"/>
    <w:rsid w:val="007B657C"/>
    <w:rsid w:val="007C2291"/>
    <w:rsid w:val="008C6FEA"/>
    <w:rsid w:val="008F1932"/>
    <w:rsid w:val="009A7AB2"/>
    <w:rsid w:val="00A15891"/>
    <w:rsid w:val="00A86112"/>
    <w:rsid w:val="00AB54E1"/>
    <w:rsid w:val="00AB7CE5"/>
    <w:rsid w:val="00AF1558"/>
    <w:rsid w:val="00CF313B"/>
    <w:rsid w:val="00DD0574"/>
    <w:rsid w:val="00DF0043"/>
    <w:rsid w:val="00E43FE4"/>
    <w:rsid w:val="00E5563B"/>
    <w:rsid w:val="00E7027F"/>
    <w:rsid w:val="00ED6C9F"/>
    <w:rsid w:val="00F111EF"/>
    <w:rsid w:val="00F475BF"/>
    <w:rsid w:val="00F86CC2"/>
    <w:rsid w:val="00FA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32"/>
  </w:style>
  <w:style w:type="paragraph" w:styleId="3">
    <w:name w:val="heading 3"/>
    <w:basedOn w:val="a"/>
    <w:link w:val="30"/>
    <w:uiPriority w:val="9"/>
    <w:qFormat/>
    <w:rsid w:val="005E7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F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9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73B1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E77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ard-text">
    <w:name w:val="card-text"/>
    <w:basedOn w:val="a"/>
    <w:rsid w:val="005E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E7709"/>
    <w:rPr>
      <w:b/>
      <w:bCs/>
    </w:rPr>
  </w:style>
  <w:style w:type="character" w:styleId="a9">
    <w:name w:val="Emphasis"/>
    <w:basedOn w:val="a0"/>
    <w:uiPriority w:val="20"/>
    <w:qFormat/>
    <w:rsid w:val="005E77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74i9a9at23" TargetMode="External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cp:lastPrinted>2023-12-20T05:10:00Z</cp:lastPrinted>
  <dcterms:created xsi:type="dcterms:W3CDTF">2023-11-07T18:00:00Z</dcterms:created>
  <dcterms:modified xsi:type="dcterms:W3CDTF">2023-12-20T05:10:00Z</dcterms:modified>
</cp:coreProperties>
</file>